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1C9" w:rsidRPr="009E20F2" w:rsidRDefault="008311C9" w:rsidP="008311C9">
      <w:pPr>
        <w:rPr>
          <w:b/>
          <w:sz w:val="28"/>
          <w:szCs w:val="28"/>
        </w:rPr>
      </w:pPr>
      <w:r w:rsidRPr="009E20F2">
        <w:rPr>
          <w:b/>
          <w:sz w:val="28"/>
          <w:szCs w:val="28"/>
        </w:rPr>
        <w:t>SPRAWOZDANIE MERYTORYCZNE  Z DZIAŁALNOŚCI</w:t>
      </w:r>
    </w:p>
    <w:p w:rsidR="008311C9" w:rsidRPr="009E20F2" w:rsidRDefault="008311C9" w:rsidP="008311C9">
      <w:pPr>
        <w:rPr>
          <w:b/>
          <w:sz w:val="28"/>
          <w:szCs w:val="28"/>
        </w:rPr>
      </w:pPr>
      <w:r w:rsidRPr="009E20F2">
        <w:rPr>
          <w:b/>
          <w:sz w:val="28"/>
          <w:szCs w:val="28"/>
        </w:rPr>
        <w:t>KLUBU SPORTOWEGO „ISKRA” W TARNOWIE</w:t>
      </w:r>
    </w:p>
    <w:p w:rsidR="008311C9" w:rsidRPr="009E20F2" w:rsidRDefault="008311C9" w:rsidP="008311C9">
      <w:pPr>
        <w:rPr>
          <w:b/>
          <w:sz w:val="28"/>
          <w:szCs w:val="28"/>
        </w:rPr>
      </w:pPr>
      <w:r w:rsidRPr="009E20F2">
        <w:rPr>
          <w:b/>
          <w:sz w:val="28"/>
          <w:szCs w:val="28"/>
        </w:rPr>
        <w:t>ZA 201</w:t>
      </w:r>
      <w:r w:rsidR="00F11D05">
        <w:rPr>
          <w:b/>
          <w:sz w:val="28"/>
          <w:szCs w:val="28"/>
        </w:rPr>
        <w:t>4</w:t>
      </w:r>
      <w:r w:rsidRPr="009E20F2">
        <w:rPr>
          <w:b/>
          <w:sz w:val="28"/>
          <w:szCs w:val="28"/>
        </w:rPr>
        <w:t xml:space="preserve"> R.</w:t>
      </w:r>
    </w:p>
    <w:p w:rsidR="008311C9" w:rsidRPr="009E20F2" w:rsidRDefault="008311C9" w:rsidP="008311C9">
      <w:pPr>
        <w:jc w:val="both"/>
        <w:rPr>
          <w:sz w:val="28"/>
          <w:szCs w:val="28"/>
        </w:rPr>
      </w:pPr>
    </w:p>
    <w:p w:rsidR="008311C9" w:rsidRPr="009E20F2" w:rsidRDefault="008311C9" w:rsidP="008311C9">
      <w:pPr>
        <w:jc w:val="both"/>
        <w:rPr>
          <w:sz w:val="28"/>
          <w:szCs w:val="28"/>
        </w:rPr>
      </w:pPr>
      <w:r w:rsidRPr="009E20F2">
        <w:rPr>
          <w:sz w:val="28"/>
          <w:szCs w:val="28"/>
        </w:rPr>
        <w:tab/>
        <w:t>Klub Sportowy nosi nazwę Klub Sportowy „Iskra” w Tarnowie z siedzibą w Tarnowie przy ul. Krzyskiej. Klub został wpisany w Krajowym Rejestrze Sądowym w dniu 6 kwietnia 2005 r. pod numerem 0000231950 jako stowarzyszenie kultury fizycznej, nr REGON 851698527, NIP 873-27-25-540.</w:t>
      </w:r>
    </w:p>
    <w:p w:rsidR="008311C9" w:rsidRPr="009E20F2" w:rsidRDefault="008311C9" w:rsidP="008311C9">
      <w:pPr>
        <w:ind w:firstLine="708"/>
        <w:jc w:val="both"/>
        <w:rPr>
          <w:sz w:val="28"/>
          <w:szCs w:val="28"/>
        </w:rPr>
      </w:pPr>
      <w:r w:rsidRPr="009E20F2">
        <w:rPr>
          <w:sz w:val="28"/>
          <w:szCs w:val="28"/>
        </w:rPr>
        <w:t xml:space="preserve">Od </w:t>
      </w:r>
      <w:r>
        <w:rPr>
          <w:sz w:val="28"/>
          <w:szCs w:val="28"/>
        </w:rPr>
        <w:t>5 marca 2013</w:t>
      </w:r>
      <w:r w:rsidRPr="009E20F2">
        <w:rPr>
          <w:sz w:val="28"/>
          <w:szCs w:val="28"/>
        </w:rPr>
        <w:t xml:space="preserve"> r. Zarząd Klubu stanowią:</w:t>
      </w:r>
    </w:p>
    <w:p w:rsidR="008311C9" w:rsidRPr="009E20F2" w:rsidRDefault="008311C9" w:rsidP="008311C9">
      <w:pPr>
        <w:jc w:val="both"/>
        <w:rPr>
          <w:b/>
          <w:sz w:val="28"/>
          <w:szCs w:val="28"/>
        </w:rPr>
      </w:pPr>
      <w:r w:rsidRPr="009E20F2">
        <w:rPr>
          <w:b/>
          <w:sz w:val="28"/>
          <w:szCs w:val="28"/>
        </w:rPr>
        <w:t>Prezes – Barbara Gajda</w:t>
      </w:r>
    </w:p>
    <w:p w:rsidR="008311C9" w:rsidRPr="009E20F2" w:rsidRDefault="008311C9" w:rsidP="008311C9">
      <w:pPr>
        <w:jc w:val="both"/>
        <w:rPr>
          <w:b/>
          <w:sz w:val="28"/>
          <w:szCs w:val="28"/>
        </w:rPr>
      </w:pPr>
      <w:r w:rsidRPr="009E20F2">
        <w:rPr>
          <w:b/>
          <w:sz w:val="28"/>
          <w:szCs w:val="28"/>
        </w:rPr>
        <w:t xml:space="preserve">Wiceprezes – </w:t>
      </w:r>
      <w:r>
        <w:rPr>
          <w:b/>
          <w:sz w:val="28"/>
          <w:szCs w:val="28"/>
        </w:rPr>
        <w:t xml:space="preserve">Rafał </w:t>
      </w:r>
      <w:proofErr w:type="spellStart"/>
      <w:r>
        <w:rPr>
          <w:b/>
          <w:sz w:val="28"/>
          <w:szCs w:val="28"/>
        </w:rPr>
        <w:t>Kieć</w:t>
      </w:r>
      <w:proofErr w:type="spellEnd"/>
    </w:p>
    <w:p w:rsidR="008311C9" w:rsidRDefault="008311C9" w:rsidP="008311C9">
      <w:pPr>
        <w:jc w:val="both"/>
        <w:rPr>
          <w:b/>
          <w:sz w:val="28"/>
          <w:szCs w:val="28"/>
        </w:rPr>
      </w:pPr>
      <w:r w:rsidRPr="009E20F2">
        <w:rPr>
          <w:b/>
          <w:sz w:val="28"/>
          <w:szCs w:val="28"/>
        </w:rPr>
        <w:t>Członkowie:</w:t>
      </w:r>
      <w:r>
        <w:rPr>
          <w:b/>
          <w:sz w:val="28"/>
          <w:szCs w:val="28"/>
        </w:rPr>
        <w:t xml:space="preserve"> Michał Guzy, Władysław Gajda, Józef Radoń, Robert Szponder , Wojciech </w:t>
      </w:r>
      <w:proofErr w:type="spellStart"/>
      <w:r>
        <w:rPr>
          <w:b/>
          <w:sz w:val="28"/>
          <w:szCs w:val="28"/>
        </w:rPr>
        <w:t>Pożdał</w:t>
      </w:r>
      <w:proofErr w:type="spellEnd"/>
      <w:r>
        <w:rPr>
          <w:b/>
          <w:sz w:val="28"/>
          <w:szCs w:val="28"/>
        </w:rPr>
        <w:t>.</w:t>
      </w:r>
    </w:p>
    <w:p w:rsidR="008311C9" w:rsidRDefault="008311C9" w:rsidP="008311C9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Komisja Rewizyjna:</w:t>
      </w:r>
      <w:r>
        <w:rPr>
          <w:sz w:val="28"/>
          <w:szCs w:val="28"/>
        </w:rPr>
        <w:t xml:space="preserve"> Stanisław Dynowski, Jan </w:t>
      </w:r>
      <w:proofErr w:type="spellStart"/>
      <w:r>
        <w:rPr>
          <w:sz w:val="28"/>
          <w:szCs w:val="28"/>
        </w:rPr>
        <w:t>Cudek</w:t>
      </w:r>
      <w:proofErr w:type="spellEnd"/>
      <w:r>
        <w:rPr>
          <w:sz w:val="28"/>
          <w:szCs w:val="28"/>
        </w:rPr>
        <w:t>, Roman Marek.</w:t>
      </w:r>
    </w:p>
    <w:p w:rsidR="008311C9" w:rsidRPr="00E412C0" w:rsidRDefault="008311C9" w:rsidP="008311C9">
      <w:pPr>
        <w:jc w:val="both"/>
        <w:rPr>
          <w:sz w:val="28"/>
          <w:szCs w:val="28"/>
        </w:rPr>
      </w:pPr>
    </w:p>
    <w:p w:rsidR="008311C9" w:rsidRPr="009E20F2" w:rsidRDefault="008311C9" w:rsidP="008311C9">
      <w:pPr>
        <w:ind w:firstLine="708"/>
        <w:jc w:val="both"/>
        <w:rPr>
          <w:sz w:val="28"/>
          <w:szCs w:val="28"/>
        </w:rPr>
      </w:pPr>
      <w:r w:rsidRPr="009E20F2">
        <w:rPr>
          <w:sz w:val="28"/>
          <w:szCs w:val="28"/>
        </w:rPr>
        <w:t>Klub działa jako klub dwusekcyjny w dyscyplinie piłka nożna i ju</w:t>
      </w:r>
      <w:r w:rsidR="00F11D05">
        <w:rPr>
          <w:sz w:val="28"/>
          <w:szCs w:val="28"/>
        </w:rPr>
        <w:t>do. Ćwiczących zawodników w 2014</w:t>
      </w:r>
      <w:r>
        <w:rPr>
          <w:sz w:val="28"/>
          <w:szCs w:val="28"/>
        </w:rPr>
        <w:t xml:space="preserve"> r. było </w:t>
      </w:r>
      <w:r w:rsidR="00132750">
        <w:rPr>
          <w:sz w:val="28"/>
          <w:szCs w:val="28"/>
        </w:rPr>
        <w:t>146</w:t>
      </w:r>
      <w:r w:rsidRPr="009E20F2">
        <w:rPr>
          <w:sz w:val="28"/>
          <w:szCs w:val="28"/>
        </w:rPr>
        <w:t xml:space="preserve"> w t</w:t>
      </w:r>
      <w:r w:rsidR="00132750">
        <w:rPr>
          <w:sz w:val="28"/>
          <w:szCs w:val="28"/>
        </w:rPr>
        <w:t>ym zarejestrowanych w TOZPN – 109</w:t>
      </w:r>
      <w:r w:rsidRPr="009E20F2">
        <w:rPr>
          <w:sz w:val="28"/>
          <w:szCs w:val="28"/>
        </w:rPr>
        <w:t xml:space="preserve"> piłkarzy.</w:t>
      </w:r>
    </w:p>
    <w:p w:rsidR="008311C9" w:rsidRPr="009E20F2" w:rsidRDefault="008311C9" w:rsidP="008311C9">
      <w:pPr>
        <w:jc w:val="both"/>
        <w:rPr>
          <w:sz w:val="28"/>
          <w:szCs w:val="28"/>
          <w:u w:val="single"/>
        </w:rPr>
      </w:pPr>
      <w:r w:rsidRPr="009E20F2">
        <w:rPr>
          <w:sz w:val="28"/>
          <w:szCs w:val="28"/>
          <w:u w:val="single"/>
        </w:rPr>
        <w:t>Cele statutowe klubu:</w:t>
      </w:r>
    </w:p>
    <w:p w:rsidR="008311C9" w:rsidRPr="009E20F2" w:rsidRDefault="008311C9" w:rsidP="008311C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9E20F2">
        <w:rPr>
          <w:sz w:val="28"/>
          <w:szCs w:val="28"/>
        </w:rPr>
        <w:t>Upowszechnianie kultury fizycznej i sportu.</w:t>
      </w:r>
    </w:p>
    <w:p w:rsidR="008311C9" w:rsidRPr="009E20F2" w:rsidRDefault="008311C9" w:rsidP="008311C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9E20F2">
        <w:rPr>
          <w:sz w:val="28"/>
          <w:szCs w:val="28"/>
        </w:rPr>
        <w:t>Prowadzenie działalności w zakresie sportu i rekreacji.</w:t>
      </w:r>
    </w:p>
    <w:p w:rsidR="008311C9" w:rsidRPr="009E20F2" w:rsidRDefault="008311C9" w:rsidP="008311C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9E20F2">
        <w:rPr>
          <w:sz w:val="28"/>
          <w:szCs w:val="28"/>
        </w:rPr>
        <w:t>Organizowanie zawodów, imprez sportowych i rekreacyjnych.</w:t>
      </w:r>
    </w:p>
    <w:p w:rsidR="008311C9" w:rsidRPr="009E20F2" w:rsidRDefault="008311C9" w:rsidP="008311C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9E20F2">
        <w:rPr>
          <w:sz w:val="28"/>
          <w:szCs w:val="28"/>
        </w:rPr>
        <w:t>Prowadzenie działalności wychowawczej i popularyzatorskiej w zakresie kultury fizycznej.</w:t>
      </w:r>
    </w:p>
    <w:p w:rsidR="008311C9" w:rsidRPr="009E20F2" w:rsidRDefault="008311C9" w:rsidP="008311C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9E20F2">
        <w:rPr>
          <w:sz w:val="28"/>
          <w:szCs w:val="28"/>
        </w:rPr>
        <w:t>Kształtowanie poczucia współodpowiedzialności za losy macierzystego klubu.</w:t>
      </w:r>
    </w:p>
    <w:p w:rsidR="008311C9" w:rsidRPr="009E20F2" w:rsidRDefault="008311C9" w:rsidP="008311C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9E20F2">
        <w:rPr>
          <w:sz w:val="28"/>
          <w:szCs w:val="28"/>
        </w:rPr>
        <w:t>Propagowanie idei i wychowanie członków klubu zgodnie z tradycjami ruchu olimpijskiego.</w:t>
      </w:r>
    </w:p>
    <w:p w:rsidR="008311C9" w:rsidRPr="009E20F2" w:rsidRDefault="008311C9" w:rsidP="008311C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9E20F2">
        <w:rPr>
          <w:sz w:val="28"/>
          <w:szCs w:val="28"/>
        </w:rPr>
        <w:t>Działanie na rzecz ochrony środowiska naturalnego.</w:t>
      </w:r>
    </w:p>
    <w:p w:rsidR="008311C9" w:rsidRPr="009E20F2" w:rsidRDefault="008311C9" w:rsidP="008311C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9E20F2">
        <w:rPr>
          <w:sz w:val="28"/>
          <w:szCs w:val="28"/>
        </w:rPr>
        <w:t>Utworzenie i prowadzenie drużyn piłki nożnej, a także sekcji innych dyscyplin sportowych w miarę posiadanych środków i pojawiających się potrzeb.</w:t>
      </w:r>
    </w:p>
    <w:p w:rsidR="008311C9" w:rsidRPr="009E20F2" w:rsidRDefault="008311C9" w:rsidP="008311C9">
      <w:pPr>
        <w:jc w:val="both"/>
        <w:rPr>
          <w:sz w:val="28"/>
          <w:szCs w:val="28"/>
        </w:rPr>
      </w:pPr>
      <w:r w:rsidRPr="009E20F2">
        <w:rPr>
          <w:sz w:val="28"/>
          <w:szCs w:val="28"/>
        </w:rPr>
        <w:t>Swoje cele klub realizuje poprzez:</w:t>
      </w:r>
    </w:p>
    <w:p w:rsidR="008311C9" w:rsidRPr="009E20F2" w:rsidRDefault="008311C9" w:rsidP="008311C9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9E20F2">
        <w:rPr>
          <w:sz w:val="28"/>
          <w:szCs w:val="28"/>
        </w:rPr>
        <w:t>Szkolenie dzieci, młodzieży i dorosłych w poszczególnych sekcjach</w:t>
      </w:r>
    </w:p>
    <w:p w:rsidR="008311C9" w:rsidRPr="009E20F2" w:rsidRDefault="008311C9" w:rsidP="008311C9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9E20F2">
        <w:rPr>
          <w:sz w:val="28"/>
          <w:szCs w:val="28"/>
        </w:rPr>
        <w:t>Uczestniczenie w zawodach sportowych w kraju i za granicą</w:t>
      </w:r>
    </w:p>
    <w:p w:rsidR="008311C9" w:rsidRPr="009E20F2" w:rsidRDefault="008311C9" w:rsidP="008311C9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9E20F2">
        <w:rPr>
          <w:sz w:val="28"/>
          <w:szCs w:val="28"/>
        </w:rPr>
        <w:t>Organizowanie imprez sportowych i sportowo – rekreacyjnych</w:t>
      </w:r>
    </w:p>
    <w:p w:rsidR="008311C9" w:rsidRPr="009E20F2" w:rsidRDefault="008311C9" w:rsidP="008311C9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9E20F2">
        <w:rPr>
          <w:sz w:val="28"/>
          <w:szCs w:val="28"/>
        </w:rPr>
        <w:t>Współdziałanie w organizowaniu szkolenia i doskonalenia kadry instruktorsko – trenerskiej</w:t>
      </w:r>
    </w:p>
    <w:p w:rsidR="008311C9" w:rsidRPr="009E20F2" w:rsidRDefault="008311C9" w:rsidP="008311C9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9E20F2">
        <w:rPr>
          <w:sz w:val="28"/>
          <w:szCs w:val="28"/>
        </w:rPr>
        <w:t>Organizowanie obozów sportowych, szkoleniowych i wypoczynkowych</w:t>
      </w:r>
    </w:p>
    <w:p w:rsidR="008311C9" w:rsidRPr="009E20F2" w:rsidRDefault="008311C9" w:rsidP="008311C9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9E20F2">
        <w:rPr>
          <w:sz w:val="28"/>
          <w:szCs w:val="28"/>
        </w:rPr>
        <w:lastRenderedPageBreak/>
        <w:t>Tworzenie i utrzymanie oraz zagospodarowanie terenów i obiektów sportowych</w:t>
      </w:r>
    </w:p>
    <w:p w:rsidR="008311C9" w:rsidRPr="009E20F2" w:rsidRDefault="008311C9" w:rsidP="008311C9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9E20F2">
        <w:rPr>
          <w:sz w:val="28"/>
          <w:szCs w:val="28"/>
        </w:rPr>
        <w:t>Propagowanie różnych form sportu i aktywnego wypoczynku, w tym także rodzinnego</w:t>
      </w:r>
    </w:p>
    <w:p w:rsidR="008311C9" w:rsidRPr="009E20F2" w:rsidRDefault="008311C9" w:rsidP="008311C9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9E20F2">
        <w:rPr>
          <w:sz w:val="28"/>
          <w:szCs w:val="28"/>
        </w:rPr>
        <w:t>Współpracę z władzami miasta Tarnowa i województwa małopolskiego</w:t>
      </w:r>
    </w:p>
    <w:p w:rsidR="008311C9" w:rsidRPr="009E20F2" w:rsidRDefault="008311C9" w:rsidP="008311C9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9E20F2">
        <w:rPr>
          <w:sz w:val="28"/>
          <w:szCs w:val="28"/>
        </w:rPr>
        <w:t>Współdziałanie z instytucjami państwowymi i samorządowymi, związkami sportowymi oraz organizacjami społecznymi</w:t>
      </w:r>
    </w:p>
    <w:p w:rsidR="008311C9" w:rsidRPr="009E20F2" w:rsidRDefault="008311C9" w:rsidP="008311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klubie </w:t>
      </w:r>
      <w:r w:rsidRPr="009E20F2">
        <w:rPr>
          <w:sz w:val="28"/>
          <w:szCs w:val="28"/>
        </w:rPr>
        <w:t xml:space="preserve"> funkcjonują</w:t>
      </w:r>
      <w:r>
        <w:rPr>
          <w:sz w:val="28"/>
          <w:szCs w:val="28"/>
        </w:rPr>
        <w:t xml:space="preserve"> drużyny </w:t>
      </w:r>
      <w:r w:rsidRPr="009E20F2">
        <w:rPr>
          <w:sz w:val="28"/>
          <w:szCs w:val="28"/>
        </w:rPr>
        <w:t xml:space="preserve">: żaki , orliki, młodziki, trampkarze, juniorzy, seniorzy, </w:t>
      </w:r>
      <w:r>
        <w:rPr>
          <w:sz w:val="28"/>
          <w:szCs w:val="28"/>
        </w:rPr>
        <w:t>judo.</w:t>
      </w:r>
    </w:p>
    <w:p w:rsidR="008311C9" w:rsidRPr="009E20F2" w:rsidRDefault="008311C9" w:rsidP="008311C9">
      <w:pPr>
        <w:jc w:val="both"/>
        <w:rPr>
          <w:sz w:val="28"/>
          <w:szCs w:val="28"/>
        </w:rPr>
      </w:pPr>
      <w:r w:rsidRPr="009E20F2">
        <w:rPr>
          <w:sz w:val="28"/>
          <w:szCs w:val="28"/>
        </w:rPr>
        <w:t>Treningi odbywają się 2 razy w tygodniu, a w sezonie rozgrywkowym dochodzą sobotnie lub niedzielne mecze. W sezonie jesienno – zimowym treningi zorganizowano w salach gimnastycznych .</w:t>
      </w:r>
    </w:p>
    <w:p w:rsidR="008311C9" w:rsidRPr="009E20F2" w:rsidRDefault="003E628F" w:rsidP="008311C9">
      <w:pPr>
        <w:jc w:val="both"/>
        <w:rPr>
          <w:sz w:val="28"/>
          <w:szCs w:val="28"/>
        </w:rPr>
      </w:pPr>
      <w:r>
        <w:rPr>
          <w:sz w:val="28"/>
          <w:szCs w:val="28"/>
        </w:rPr>
        <w:t>Od stycznia do marca 2014</w:t>
      </w:r>
      <w:r w:rsidR="008311C9" w:rsidRPr="009E20F2">
        <w:rPr>
          <w:sz w:val="28"/>
          <w:szCs w:val="28"/>
        </w:rPr>
        <w:t xml:space="preserve"> drużyny orlików, trampkarzy, juniorów brały udział w ligach halowych piłki nożnej organizowanych przez TOZPN. Orliki uczestniczyli w turniejach halowych w Wojniczu, Skrzysz</w:t>
      </w:r>
      <w:r>
        <w:rPr>
          <w:sz w:val="28"/>
          <w:szCs w:val="28"/>
        </w:rPr>
        <w:t>owie, Lisiej Górze</w:t>
      </w:r>
      <w:r w:rsidR="008311C9" w:rsidRPr="009E20F2">
        <w:rPr>
          <w:sz w:val="28"/>
          <w:szCs w:val="28"/>
        </w:rPr>
        <w:t xml:space="preserve">. </w:t>
      </w:r>
    </w:p>
    <w:p w:rsidR="008311C9" w:rsidRPr="009E20F2" w:rsidRDefault="008311C9" w:rsidP="00E67830">
      <w:pPr>
        <w:jc w:val="both"/>
        <w:rPr>
          <w:sz w:val="28"/>
          <w:szCs w:val="28"/>
        </w:rPr>
      </w:pPr>
      <w:r w:rsidRPr="009E20F2">
        <w:rPr>
          <w:sz w:val="28"/>
          <w:szCs w:val="28"/>
        </w:rPr>
        <w:t xml:space="preserve">Od marca do czerwca oraz od września do listopada wszystkie drużyny brały udział w rozgrywkach organizowanych przez TOZPN. </w:t>
      </w:r>
    </w:p>
    <w:p w:rsidR="008311C9" w:rsidRPr="009E20F2" w:rsidRDefault="008311C9" w:rsidP="008311C9">
      <w:pPr>
        <w:jc w:val="both"/>
        <w:rPr>
          <w:sz w:val="28"/>
          <w:szCs w:val="28"/>
        </w:rPr>
      </w:pPr>
      <w:r w:rsidRPr="009E20F2">
        <w:rPr>
          <w:sz w:val="28"/>
          <w:szCs w:val="28"/>
        </w:rPr>
        <w:t>Podczas wakacji na naszym obiekcie zorganizowane były turnieje piłki nożnej dla dzieci do lat 18 w ramach akcji „</w:t>
      </w:r>
      <w:r>
        <w:rPr>
          <w:sz w:val="28"/>
          <w:szCs w:val="28"/>
        </w:rPr>
        <w:t>Bezpieczne wakacje – Tarnów 2013</w:t>
      </w:r>
      <w:r w:rsidRPr="009E20F2">
        <w:rPr>
          <w:sz w:val="28"/>
          <w:szCs w:val="28"/>
        </w:rPr>
        <w:t>”</w:t>
      </w:r>
      <w:r w:rsidR="00E67830">
        <w:rPr>
          <w:sz w:val="28"/>
          <w:szCs w:val="28"/>
        </w:rPr>
        <w:t xml:space="preserve"> pod nazwą „Wakacje z Iskrą”</w:t>
      </w:r>
      <w:r w:rsidRPr="009E20F2">
        <w:rPr>
          <w:sz w:val="28"/>
          <w:szCs w:val="28"/>
        </w:rPr>
        <w:t>, które cieszyły się dużą popularnością.</w:t>
      </w:r>
    </w:p>
    <w:p w:rsidR="00CB220E" w:rsidRPr="00CB220E" w:rsidRDefault="00CB220E" w:rsidP="008311C9">
      <w:pPr>
        <w:jc w:val="both"/>
        <w:rPr>
          <w:sz w:val="28"/>
          <w:szCs w:val="28"/>
        </w:rPr>
      </w:pPr>
      <w:r>
        <w:rPr>
          <w:color w:val="C00000"/>
          <w:sz w:val="28"/>
          <w:szCs w:val="28"/>
        </w:rPr>
        <w:tab/>
      </w:r>
      <w:r w:rsidRPr="00CB220E">
        <w:rPr>
          <w:sz w:val="28"/>
          <w:szCs w:val="28"/>
        </w:rPr>
        <w:t xml:space="preserve">30 sierpnia 2014 r. </w:t>
      </w:r>
      <w:r>
        <w:rPr>
          <w:sz w:val="28"/>
          <w:szCs w:val="28"/>
        </w:rPr>
        <w:t>na obiektach klubu zorganizowano turniej piłkarski orlików „Pożegnanie lata z Iskrą”. W turnieju wzięło udział 10 drużyn z różnych okolicznych klubów.</w:t>
      </w:r>
    </w:p>
    <w:p w:rsidR="008311C9" w:rsidRPr="009E20F2" w:rsidRDefault="008311C9" w:rsidP="008311C9">
      <w:pPr>
        <w:jc w:val="both"/>
        <w:rPr>
          <w:sz w:val="28"/>
          <w:szCs w:val="28"/>
        </w:rPr>
      </w:pPr>
      <w:r w:rsidRPr="009E20F2">
        <w:rPr>
          <w:sz w:val="28"/>
          <w:szCs w:val="28"/>
        </w:rPr>
        <w:tab/>
        <w:t>Klub Sportowy „Iskra” jest stowarzyszeniem non profit, które nie prowadzi działalności gospodarczej.   Teren i wszystkie obiekty sportowe są własnością Gminy Miasta Tarnowa. Wszystkie  dochody pochodzą z dotacji UMT, 1 % podatku, darowizn od sponsorów. Wszyscy działacze, zarząd, niektórzy trenerzy  pracują społecznie.</w:t>
      </w:r>
    </w:p>
    <w:p w:rsidR="008311C9" w:rsidRDefault="008311C9" w:rsidP="008311C9">
      <w:pPr>
        <w:jc w:val="both"/>
        <w:rPr>
          <w:sz w:val="28"/>
          <w:szCs w:val="28"/>
        </w:rPr>
      </w:pPr>
    </w:p>
    <w:p w:rsidR="008311C9" w:rsidRPr="009E20F2" w:rsidRDefault="008311C9" w:rsidP="008311C9">
      <w:pPr>
        <w:jc w:val="both"/>
        <w:rPr>
          <w:sz w:val="28"/>
          <w:szCs w:val="28"/>
        </w:rPr>
      </w:pPr>
      <w:r w:rsidRPr="009E20F2">
        <w:rPr>
          <w:sz w:val="28"/>
          <w:szCs w:val="28"/>
        </w:rPr>
        <w:t>Rac</w:t>
      </w:r>
      <w:r w:rsidR="00E81B95">
        <w:rPr>
          <w:sz w:val="28"/>
          <w:szCs w:val="28"/>
        </w:rPr>
        <w:t>hunek wyniku finansowego za 2014</w:t>
      </w:r>
      <w:r w:rsidRPr="009E20F2">
        <w:rPr>
          <w:sz w:val="28"/>
          <w:szCs w:val="28"/>
        </w:rPr>
        <w:t xml:space="preserve"> rok przedstawia się następująco:</w:t>
      </w:r>
    </w:p>
    <w:p w:rsidR="008311C9" w:rsidRPr="009E20F2" w:rsidRDefault="008311C9" w:rsidP="008311C9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9E20F2">
        <w:rPr>
          <w:sz w:val="28"/>
          <w:szCs w:val="28"/>
        </w:rPr>
        <w:t>Przychody z działalności statutowej łącznie –</w:t>
      </w:r>
      <w:r w:rsidR="00E81B95">
        <w:rPr>
          <w:sz w:val="28"/>
          <w:szCs w:val="28"/>
        </w:rPr>
        <w:t>53724,70</w:t>
      </w:r>
      <w:r>
        <w:rPr>
          <w:sz w:val="28"/>
          <w:szCs w:val="28"/>
        </w:rPr>
        <w:t>zł</w:t>
      </w:r>
    </w:p>
    <w:p w:rsidR="00942837" w:rsidRDefault="008311C9" w:rsidP="008311C9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942837">
        <w:rPr>
          <w:sz w:val="28"/>
          <w:szCs w:val="28"/>
        </w:rPr>
        <w:t xml:space="preserve">Rozchody (Koszty realizacji zadań statutowych)- </w:t>
      </w:r>
      <w:r w:rsidR="00942837">
        <w:rPr>
          <w:sz w:val="28"/>
          <w:szCs w:val="28"/>
        </w:rPr>
        <w:t>45511,85 zł</w:t>
      </w:r>
    </w:p>
    <w:p w:rsidR="008311C9" w:rsidRPr="00942837" w:rsidRDefault="008311C9" w:rsidP="008311C9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942837">
        <w:rPr>
          <w:sz w:val="28"/>
          <w:szCs w:val="28"/>
        </w:rPr>
        <w:t xml:space="preserve">Saldo (Wynik na działalności statutowej ) : </w:t>
      </w:r>
      <w:r w:rsidR="00E81B95" w:rsidRPr="00942837">
        <w:rPr>
          <w:sz w:val="28"/>
          <w:szCs w:val="28"/>
        </w:rPr>
        <w:t>8212,85</w:t>
      </w:r>
      <w:r w:rsidRPr="00942837">
        <w:rPr>
          <w:sz w:val="28"/>
          <w:szCs w:val="28"/>
        </w:rPr>
        <w:t>zł</w:t>
      </w:r>
    </w:p>
    <w:p w:rsidR="008311C9" w:rsidRPr="009E20F2" w:rsidRDefault="008311C9" w:rsidP="008311C9">
      <w:pPr>
        <w:jc w:val="both"/>
        <w:rPr>
          <w:sz w:val="28"/>
          <w:szCs w:val="28"/>
        </w:rPr>
      </w:pPr>
      <w:r w:rsidRPr="009E20F2">
        <w:rPr>
          <w:sz w:val="28"/>
          <w:szCs w:val="28"/>
        </w:rPr>
        <w:t>Sz</w:t>
      </w:r>
      <w:r w:rsidR="006F60BA">
        <w:rPr>
          <w:sz w:val="28"/>
          <w:szCs w:val="28"/>
        </w:rPr>
        <w:t>czegółowe przychody klubu w 2014</w:t>
      </w:r>
      <w:r w:rsidRPr="009E20F2">
        <w:rPr>
          <w:sz w:val="28"/>
          <w:szCs w:val="28"/>
        </w:rPr>
        <w:t xml:space="preserve"> r.:</w:t>
      </w:r>
    </w:p>
    <w:p w:rsidR="008311C9" w:rsidRPr="009E20F2" w:rsidRDefault="007E45A1" w:rsidP="008311C9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Dotacje UMT – 19</w:t>
      </w:r>
      <w:r w:rsidR="008311C9" w:rsidRPr="009E20F2">
        <w:rPr>
          <w:sz w:val="28"/>
          <w:szCs w:val="28"/>
        </w:rPr>
        <w:t xml:space="preserve"> 000 zł</w:t>
      </w:r>
    </w:p>
    <w:p w:rsidR="008311C9" w:rsidRPr="009E20F2" w:rsidRDefault="007E45A1" w:rsidP="008311C9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Wakacje z „Iskrą”- 95</w:t>
      </w:r>
      <w:r w:rsidR="008311C9" w:rsidRPr="009E20F2">
        <w:rPr>
          <w:sz w:val="28"/>
          <w:szCs w:val="28"/>
        </w:rPr>
        <w:t>00 zł</w:t>
      </w:r>
    </w:p>
    <w:p w:rsidR="008311C9" w:rsidRPr="009E20F2" w:rsidRDefault="008311C9" w:rsidP="008311C9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9E20F2">
        <w:rPr>
          <w:sz w:val="28"/>
          <w:szCs w:val="28"/>
        </w:rPr>
        <w:t>Sponsorzy</w:t>
      </w:r>
      <w:r>
        <w:rPr>
          <w:sz w:val="28"/>
          <w:szCs w:val="28"/>
        </w:rPr>
        <w:t xml:space="preserve">, darowizny </w:t>
      </w:r>
      <w:r w:rsidRPr="009E20F2">
        <w:rPr>
          <w:sz w:val="28"/>
          <w:szCs w:val="28"/>
        </w:rPr>
        <w:t xml:space="preserve"> –</w:t>
      </w:r>
      <w:r w:rsidR="003C73E4">
        <w:rPr>
          <w:sz w:val="28"/>
          <w:szCs w:val="28"/>
        </w:rPr>
        <w:t>14870</w:t>
      </w:r>
      <w:r w:rsidRPr="009E20F2">
        <w:rPr>
          <w:sz w:val="28"/>
          <w:szCs w:val="28"/>
        </w:rPr>
        <w:t xml:space="preserve"> zł</w:t>
      </w:r>
    </w:p>
    <w:p w:rsidR="008311C9" w:rsidRDefault="008311C9" w:rsidP="008311C9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9E20F2">
        <w:rPr>
          <w:sz w:val="28"/>
          <w:szCs w:val="28"/>
        </w:rPr>
        <w:t>1</w:t>
      </w:r>
      <w:r>
        <w:rPr>
          <w:sz w:val="28"/>
          <w:szCs w:val="28"/>
        </w:rPr>
        <w:t>% podatku za 2012</w:t>
      </w:r>
      <w:r w:rsidRPr="009E20F2">
        <w:rPr>
          <w:sz w:val="28"/>
          <w:szCs w:val="28"/>
        </w:rPr>
        <w:t xml:space="preserve"> r. –</w:t>
      </w:r>
      <w:r w:rsidR="003C73E4">
        <w:rPr>
          <w:sz w:val="28"/>
          <w:szCs w:val="28"/>
        </w:rPr>
        <w:t xml:space="preserve"> 5339,70 </w:t>
      </w:r>
      <w:r w:rsidRPr="009E20F2">
        <w:rPr>
          <w:sz w:val="28"/>
          <w:szCs w:val="28"/>
        </w:rPr>
        <w:t>zł</w:t>
      </w:r>
    </w:p>
    <w:p w:rsidR="008311C9" w:rsidRPr="009E20F2" w:rsidRDefault="00A213DC" w:rsidP="008311C9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Składki członkowskie – 5015</w:t>
      </w:r>
      <w:r w:rsidR="008311C9">
        <w:rPr>
          <w:sz w:val="28"/>
          <w:szCs w:val="28"/>
        </w:rPr>
        <w:t xml:space="preserve"> zł</w:t>
      </w:r>
    </w:p>
    <w:p w:rsidR="008311C9" w:rsidRPr="009E20F2" w:rsidRDefault="008311C9" w:rsidP="008311C9">
      <w:pPr>
        <w:jc w:val="both"/>
        <w:rPr>
          <w:sz w:val="28"/>
          <w:szCs w:val="28"/>
        </w:rPr>
      </w:pPr>
      <w:r w:rsidRPr="009E20F2">
        <w:rPr>
          <w:sz w:val="28"/>
          <w:szCs w:val="28"/>
        </w:rPr>
        <w:lastRenderedPageBreak/>
        <w:t>Klub Sportowy „Iskra” nie rozwijałby się tak prężnie, gdyby nie pomoc i wsparcie UM Tarnowa, Rady Osiedla nr 11 „Krzyż”, Sponsorów i sympatyków Klubu, praca społeczna i wielkie zaangażowanie społeczników, działaczy, którzy są z Klubem nie tylko w chwilach zwycięstw i sukcesów, ale także wtedy, gdy są gorsze dni; po prostu na dobre i złe.</w:t>
      </w:r>
      <w:r>
        <w:rPr>
          <w:sz w:val="28"/>
          <w:szCs w:val="28"/>
        </w:rPr>
        <w:t xml:space="preserve"> Należy również podkreślić bardzo dobrą współpracę Klubu ze szkołami znajdującymi się w naszej dzielnicy: Szkołą Podstawową nr 14 im. S. Jaracza oraz Gimnazjum nr 6 im. Jana Pawła II.</w:t>
      </w:r>
    </w:p>
    <w:p w:rsidR="008311C9" w:rsidRPr="009E20F2" w:rsidRDefault="008311C9" w:rsidP="008311C9">
      <w:pPr>
        <w:jc w:val="both"/>
        <w:rPr>
          <w:sz w:val="28"/>
          <w:szCs w:val="28"/>
        </w:rPr>
      </w:pPr>
      <w:r w:rsidRPr="009E20F2">
        <w:rPr>
          <w:sz w:val="28"/>
          <w:szCs w:val="28"/>
        </w:rPr>
        <w:tab/>
        <w:t>Planowane efekty realizowanych</w:t>
      </w:r>
      <w:r w:rsidR="00DD5538">
        <w:rPr>
          <w:sz w:val="28"/>
          <w:szCs w:val="28"/>
        </w:rPr>
        <w:t xml:space="preserve"> przez Klub zadań zostały w 2014</w:t>
      </w:r>
      <w:r w:rsidRPr="009E20F2">
        <w:rPr>
          <w:sz w:val="28"/>
          <w:szCs w:val="28"/>
        </w:rPr>
        <w:t xml:space="preserve"> roku osiągnięte.</w:t>
      </w:r>
    </w:p>
    <w:p w:rsidR="007314B8" w:rsidRDefault="007314B8"/>
    <w:sectPr w:rsidR="007314B8" w:rsidSect="00731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1EF6"/>
    <w:multiLevelType w:val="hybridMultilevel"/>
    <w:tmpl w:val="F0C67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20FC9"/>
    <w:multiLevelType w:val="hybridMultilevel"/>
    <w:tmpl w:val="AF20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D009A"/>
    <w:multiLevelType w:val="hybridMultilevel"/>
    <w:tmpl w:val="A6A6B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3B729D"/>
    <w:multiLevelType w:val="hybridMultilevel"/>
    <w:tmpl w:val="CECAB4CE"/>
    <w:lvl w:ilvl="0" w:tplc="964EA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251B4"/>
    <w:multiLevelType w:val="hybridMultilevel"/>
    <w:tmpl w:val="4B0C7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11C9"/>
    <w:rsid w:val="00132750"/>
    <w:rsid w:val="00375139"/>
    <w:rsid w:val="003C73E4"/>
    <w:rsid w:val="003E628F"/>
    <w:rsid w:val="004C3E20"/>
    <w:rsid w:val="006F60BA"/>
    <w:rsid w:val="007314B8"/>
    <w:rsid w:val="007E45A1"/>
    <w:rsid w:val="008311C9"/>
    <w:rsid w:val="008A33DE"/>
    <w:rsid w:val="00942837"/>
    <w:rsid w:val="00A213DC"/>
    <w:rsid w:val="00BD1079"/>
    <w:rsid w:val="00CB220E"/>
    <w:rsid w:val="00DD5538"/>
    <w:rsid w:val="00E67830"/>
    <w:rsid w:val="00E81B95"/>
    <w:rsid w:val="00F11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1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1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14</cp:revision>
  <dcterms:created xsi:type="dcterms:W3CDTF">2015-03-09T12:00:00Z</dcterms:created>
  <dcterms:modified xsi:type="dcterms:W3CDTF">2015-03-09T12:29:00Z</dcterms:modified>
</cp:coreProperties>
</file>